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3A70E" w14:textId="77777777" w:rsidR="008E2FCA" w:rsidRDefault="008E2FCA" w:rsidP="008E2FCA">
      <w:pPr>
        <w:pStyle w:val="Standard"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ABBA1B1" wp14:editId="4B36C41D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330480" cy="349560"/>
            <wp:effectExtent l="0" t="0" r="0" b="0"/>
            <wp:wrapSquare wrapText="bothSides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480" cy="34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F0E6AF3" wp14:editId="37299AA9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2295000" cy="393480"/>
            <wp:effectExtent l="0" t="0" r="0" b="6570"/>
            <wp:wrapSquare wrapText="bothSides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000" cy="39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8"/>
        <w:gridCol w:w="8290"/>
      </w:tblGrid>
      <w:tr w:rsidR="008E2FCA" w14:paraId="4B1EE0A8" w14:textId="77777777" w:rsidTr="0089724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C752A" w14:textId="77777777" w:rsidR="008E2FCA" w:rsidRDefault="008E2FCA" w:rsidP="0089724C">
            <w:pPr>
              <w:pStyle w:val="Standard"/>
              <w:jc w:val="center"/>
              <w:rPr>
                <w:rFonts w:ascii="Arial" w:eastAsia="Arial" w:hAnsi="Arial" w:cs="Arial"/>
              </w:rPr>
            </w:pPr>
          </w:p>
          <w:p w14:paraId="6637A51F" w14:textId="77777777" w:rsidR="008E2FCA" w:rsidRDefault="008E2FCA" w:rsidP="0089724C">
            <w:pPr>
              <w:pStyle w:val="Standard"/>
              <w:jc w:val="center"/>
              <w:rPr>
                <w:rFonts w:ascii="Arial" w:eastAsia="Arial" w:hAnsi="Arial" w:cs="Arial"/>
                <w:b/>
              </w:rPr>
            </w:pPr>
          </w:p>
          <w:p w14:paraId="7FC6806E" w14:textId="77777777" w:rsidR="008E2FCA" w:rsidRDefault="008E2FCA" w:rsidP="0089724C">
            <w:pPr>
              <w:pStyle w:val="Standard"/>
              <w:tabs>
                <w:tab w:val="left" w:pos="2460"/>
              </w:tabs>
              <w:jc w:val="center"/>
              <w:rPr>
                <w:b/>
              </w:rPr>
            </w:pPr>
          </w:p>
        </w:tc>
        <w:tc>
          <w:tcPr>
            <w:tcW w:w="8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0AEC" w14:textId="77777777" w:rsidR="008E2FCA" w:rsidRDefault="008E2FCA" w:rsidP="0089724C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 wp14:anchorId="521F0994" wp14:editId="0BBF57D9">
                  <wp:extent cx="330120" cy="349200"/>
                  <wp:effectExtent l="0" t="0" r="0" b="0"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120" cy="3492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C1EF74" w14:textId="77777777" w:rsidR="008E2FCA" w:rsidRDefault="008E2FCA" w:rsidP="0089724C">
            <w:pPr>
              <w:pStyle w:val="Standard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90C0863" w14:textId="77777777" w:rsidR="008E2FCA" w:rsidRDefault="008E2FCA" w:rsidP="0089724C">
            <w:pPr>
              <w:pStyle w:val="Standard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ISTITUTO COMPRENSIVO STATALE 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“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>G. SANTINI”</w:t>
            </w:r>
          </w:p>
          <w:p w14:paraId="6DAA903C" w14:textId="77777777" w:rsidR="008E2FCA" w:rsidRDefault="008E2FCA" w:rsidP="0089724C">
            <w:pPr>
              <w:pStyle w:val="Standard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Via Valmarana, 33    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35027  -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NOVENTA PADOVANA    (PD)</w:t>
            </w:r>
          </w:p>
          <w:p w14:paraId="436C3892" w14:textId="77777777" w:rsidR="008E2FCA" w:rsidRDefault="008E2FCA" w:rsidP="0089724C">
            <w:pPr>
              <w:pStyle w:val="Standard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CODICE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FISCALE :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80020960284 – Codice univoco ufficio UFK0MW</w:t>
            </w:r>
          </w:p>
          <w:p w14:paraId="29C30CBC" w14:textId="77777777" w:rsidR="008E2FCA" w:rsidRDefault="008E2FCA" w:rsidP="0089724C">
            <w:pPr>
              <w:pStyle w:val="Standard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Tel. 049-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625160  -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Fax  049-8936652</w:t>
            </w:r>
          </w:p>
          <w:p w14:paraId="3ACC5E04" w14:textId="77777777" w:rsidR="008E2FCA" w:rsidRDefault="008E2FCA" w:rsidP="0089724C">
            <w:pPr>
              <w:pStyle w:val="Standard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e-mail :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color w:val="0000FF"/>
                  <w:sz w:val="24"/>
                  <w:szCs w:val="24"/>
                  <w:u w:val="single"/>
                </w:rPr>
                <w:t>pdic84700v@istruzione.it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P.E.C: pdic84700v@pec.istruzione.it</w:t>
            </w:r>
          </w:p>
          <w:p w14:paraId="4D3F9180" w14:textId="77777777" w:rsidR="008E2FCA" w:rsidRDefault="008E2FCA" w:rsidP="0089724C">
            <w:pPr>
              <w:pStyle w:val="Standard"/>
              <w:tabs>
                <w:tab w:val="left" w:pos="2460"/>
              </w:tabs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SITO WEB </w:t>
            </w:r>
            <w:hyperlink r:id="rId8" w:history="1">
              <w:r>
                <w:rPr>
                  <w:rFonts w:ascii="Arial" w:eastAsia="Arial" w:hAnsi="Arial" w:cs="Arial"/>
                  <w:b/>
                  <w:color w:val="0000FF"/>
                  <w:sz w:val="24"/>
                  <w:szCs w:val="24"/>
                  <w:u w:val="single"/>
                </w:rPr>
                <w:t>www.icsantini.gov.it</w:t>
              </w:r>
            </w:hyperlink>
          </w:p>
          <w:p w14:paraId="1ABDB15F" w14:textId="77777777" w:rsidR="008E2FCA" w:rsidRDefault="008E2FCA" w:rsidP="0089724C">
            <w:pPr>
              <w:pStyle w:val="Standard"/>
              <w:tabs>
                <w:tab w:val="left" w:pos="246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699D495" wp14:editId="167D2D2D">
                  <wp:extent cx="2295360" cy="393840"/>
                  <wp:effectExtent l="0" t="0" r="0" b="6210"/>
                  <wp:docPr id="4" name="Immagin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360" cy="39384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4A4321" w14:textId="77777777" w:rsidR="008E2FCA" w:rsidRDefault="008E2FCA" w:rsidP="0089724C">
            <w:pPr>
              <w:pStyle w:val="Standard"/>
              <w:tabs>
                <w:tab w:val="left" w:pos="2460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DFE3CFB" w14:textId="77777777" w:rsidR="008E2FCA" w:rsidRDefault="008E2FCA" w:rsidP="0089724C">
            <w:pPr>
              <w:pStyle w:val="Standard"/>
              <w:tabs>
                <w:tab w:val="left" w:pos="2460"/>
              </w:tabs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SCUOLA SECONDARIA DI I GRADO “G. SANTINI”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as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2019/20</w:t>
            </w:r>
          </w:p>
          <w:p w14:paraId="6D76238D" w14:textId="77777777" w:rsidR="008E2FCA" w:rsidRDefault="008E2FCA" w:rsidP="0089724C">
            <w:pPr>
              <w:pStyle w:val="Standard"/>
              <w:tabs>
                <w:tab w:val="left" w:pos="2460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83EC52B" w14:textId="77777777" w:rsidR="008E2FCA" w:rsidRDefault="008E2FCA" w:rsidP="0089724C">
            <w:pPr>
              <w:pStyle w:val="Standard"/>
              <w:tabs>
                <w:tab w:val="left" w:pos="2460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7A9D654B" w14:textId="77777777" w:rsidR="008E2FCA" w:rsidRDefault="008E2FCA" w:rsidP="008E2FCA">
      <w:pPr>
        <w:pStyle w:val="Standard"/>
        <w:widowControl/>
        <w:shd w:val="clear" w:color="auto" w:fill="FFFFFF"/>
        <w:spacing w:line="276" w:lineRule="auto"/>
        <w:jc w:val="center"/>
      </w:pPr>
      <w:r>
        <w:rPr>
          <w:rFonts w:ascii="Arial" w:eastAsia="Arial" w:hAnsi="Arial" w:cs="Arial"/>
          <w:b/>
          <w:color w:val="000000"/>
          <w:sz w:val="28"/>
          <w:szCs w:val="28"/>
        </w:rPr>
        <w:t>PIANO DIDATTICO PERSONALIZZATO</w:t>
      </w:r>
    </w:p>
    <w:p w14:paraId="0343ED67" w14:textId="77777777" w:rsidR="008E2FCA" w:rsidRDefault="008E2FCA" w:rsidP="008E2FCA">
      <w:pPr>
        <w:pStyle w:val="Standard"/>
        <w:widowControl/>
        <w:shd w:val="clear" w:color="auto" w:fill="FFFFFF"/>
        <w:spacing w:line="276" w:lineRule="auto"/>
        <w:jc w:val="center"/>
      </w:pPr>
      <w:r>
        <w:rPr>
          <w:rFonts w:ascii="Arial" w:eastAsia="Arial" w:hAnsi="Arial" w:cs="Arial"/>
          <w:b/>
          <w:color w:val="000000"/>
          <w:sz w:val="28"/>
          <w:szCs w:val="28"/>
        </w:rPr>
        <w:t>PER ALUNNI C.N.I.</w:t>
      </w:r>
    </w:p>
    <w:p w14:paraId="5FF74555" w14:textId="77777777" w:rsidR="008E2FCA" w:rsidRDefault="008E2FCA" w:rsidP="008E2FCA">
      <w:pPr>
        <w:pStyle w:val="Standard"/>
        <w:widowControl/>
        <w:shd w:val="clear" w:color="auto" w:fill="FFFFFF"/>
        <w:spacing w:line="276" w:lineRule="auto"/>
        <w:jc w:val="center"/>
        <w:rPr>
          <w:sz w:val="12"/>
          <w:szCs w:val="12"/>
        </w:rPr>
      </w:pPr>
    </w:p>
    <w:p w14:paraId="2C2BC192" w14:textId="77777777" w:rsidR="008E2FCA" w:rsidRDefault="008E2FCA" w:rsidP="008E2FCA">
      <w:pPr>
        <w:pStyle w:val="Standard"/>
        <w:widowControl/>
        <w:shd w:val="clear" w:color="auto" w:fill="FFFFFF"/>
        <w:spacing w:after="120"/>
        <w:ind w:left="720" w:hanging="360"/>
      </w:pPr>
      <w:r>
        <w:rPr>
          <w:rFonts w:ascii="Arial" w:eastAsia="Arial" w:hAnsi="Arial" w:cs="Arial"/>
          <w:b/>
          <w:color w:val="000000"/>
          <w:sz w:val="24"/>
          <w:szCs w:val="24"/>
        </w:rPr>
        <w:t>DATI PERSONALI</w:t>
      </w:r>
    </w:p>
    <w:tbl>
      <w:tblPr>
        <w:tblW w:w="1063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805"/>
      </w:tblGrid>
      <w:tr w:rsidR="008E2FCA" w14:paraId="5B005495" w14:textId="77777777" w:rsidTr="0089724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DD9E7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D40EC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E2FCA" w14:paraId="688D1AC7" w14:textId="77777777" w:rsidTr="0089724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9B078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Nazionalità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3CB5B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E2FCA" w14:paraId="2C8A9D79" w14:textId="77777777" w:rsidTr="0089724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93164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Luogo di nascita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88EC9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E2FCA" w14:paraId="637FD137" w14:textId="77777777" w:rsidTr="0089724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7E686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8C07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E2FCA" w14:paraId="619B098D" w14:textId="77777777" w:rsidTr="0089724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A21BE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Lingua madre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D4C0C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E2FCA" w14:paraId="440BFD9A" w14:textId="77777777" w:rsidTr="0089724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A51FA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Altre lingue conosciute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78F94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E2FCA" w14:paraId="5BDFC0BD" w14:textId="77777777" w:rsidTr="0089724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CD8CF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 di ingresso in Italia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64B33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E2FCA" w14:paraId="7E61778F" w14:textId="77777777" w:rsidTr="0089724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1EB00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13EC3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C34960B" w14:textId="77777777" w:rsidR="008E2FCA" w:rsidRDefault="008E2FCA" w:rsidP="008E2FCA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86D0FD2" w14:textId="77777777" w:rsidR="008E2FCA" w:rsidRDefault="008E2FCA" w:rsidP="008E2FCA">
      <w:pPr>
        <w:pStyle w:val="Standard"/>
        <w:widowControl/>
        <w:shd w:val="clear" w:color="auto" w:fill="FFFFFF"/>
        <w:spacing w:after="120"/>
        <w:ind w:left="720" w:hanging="360"/>
      </w:pPr>
      <w:r>
        <w:rPr>
          <w:rFonts w:ascii="Arial" w:eastAsia="Arial" w:hAnsi="Arial" w:cs="Arial"/>
          <w:b/>
          <w:color w:val="000000"/>
          <w:sz w:val="24"/>
          <w:szCs w:val="24"/>
        </w:rPr>
        <w:t>SCOLARITÀ PREGRESSA</w:t>
      </w:r>
    </w:p>
    <w:tbl>
      <w:tblPr>
        <w:tblW w:w="1063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805"/>
      </w:tblGrid>
      <w:tr w:rsidR="008E2FCA" w14:paraId="6BD0FB55" w14:textId="77777777" w:rsidTr="0089724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AD73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N. anni di scuola all’estero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EFD87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E2FCA" w14:paraId="20BE1A1F" w14:textId="77777777" w:rsidTr="0089724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6DD2C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N. anni di scuola in Italia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FAD09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E2FCA" w14:paraId="03B8C1DA" w14:textId="77777777" w:rsidTr="0089724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CE7CF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Lingua straniera studiata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5D426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1F1680A" w14:textId="77777777" w:rsidR="008E2FCA" w:rsidRDefault="008E2FCA" w:rsidP="008E2FCA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531290B" w14:textId="77777777" w:rsidR="008E2FCA" w:rsidRDefault="008E2FCA" w:rsidP="008E2FCA">
      <w:pPr>
        <w:pStyle w:val="Standard"/>
        <w:widowControl/>
        <w:shd w:val="clear" w:color="auto" w:fill="FFFFFF"/>
        <w:spacing w:after="120"/>
        <w:ind w:left="720" w:hanging="360"/>
      </w:pPr>
      <w:r>
        <w:rPr>
          <w:rFonts w:ascii="Arial" w:eastAsia="Arial" w:hAnsi="Arial" w:cs="Arial"/>
          <w:b/>
          <w:color w:val="000000"/>
          <w:sz w:val="24"/>
          <w:szCs w:val="24"/>
        </w:rPr>
        <w:t>PROFILO DELL’ALUNNO (a cura dell'insegnante prevalente / coordinatore di classe)</w:t>
      </w:r>
    </w:p>
    <w:tbl>
      <w:tblPr>
        <w:tblW w:w="1063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5"/>
        <w:gridCol w:w="6097"/>
      </w:tblGrid>
      <w:tr w:rsidR="008E2FCA" w14:paraId="62200F71" w14:textId="77777777" w:rsidTr="0089724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04391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Socializzazione con i pari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CF0D7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E2FCA" w14:paraId="77DE6CA9" w14:textId="77777777" w:rsidTr="0089724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49C1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Socializzazione con gli adulti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33393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E2FCA" w14:paraId="43172D35" w14:textId="77777777" w:rsidTr="0089724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B9392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Motivazione allo studio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90B67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E2FCA" w14:paraId="55DE1BB1" w14:textId="77777777" w:rsidTr="0089724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E2C55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Disponibilità alle attività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7B02A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E2FCA" w14:paraId="35D5BEEF" w14:textId="77777777" w:rsidTr="0089724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92660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Rispetto delle regole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1F8E1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E2FCA" w14:paraId="30C67548" w14:textId="77777777" w:rsidTr="0089724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A9F94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Autonomia personale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8D8EB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E2FCA" w14:paraId="1776C3B9" w14:textId="77777777" w:rsidTr="0089724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E10B1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Organizzazione nel lavoro scolastico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1F5C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E2FCA" w14:paraId="2C30A56F" w14:textId="77777777" w:rsidTr="0089724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F45A2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Esecuzione del lavoro domestico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F1EE3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E2FCA" w14:paraId="71F6ED95" w14:textId="77777777" w:rsidTr="0089724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76B4A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Cura del materiale</w:t>
            </w:r>
          </w:p>
        </w:tc>
        <w:tc>
          <w:tcPr>
            <w:tcW w:w="6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BD92B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905585A" w14:textId="77777777" w:rsidR="008E2FCA" w:rsidRDefault="008E2FCA" w:rsidP="008E2FCA">
      <w:pPr>
        <w:pStyle w:val="Standard"/>
        <w:widowControl/>
        <w:shd w:val="clear" w:color="auto" w:fill="FFFFFF"/>
        <w:jc w:val="both"/>
        <w:rPr>
          <w:rFonts w:ascii="Arial" w:eastAsia="Arial" w:hAnsi="Arial" w:cs="Arial"/>
          <w:color w:val="000000"/>
          <w:sz w:val="12"/>
          <w:szCs w:val="12"/>
        </w:rPr>
      </w:pPr>
    </w:p>
    <w:p w14:paraId="4D1B4BD6" w14:textId="77777777" w:rsidR="008E2FCA" w:rsidRDefault="008E2FCA" w:rsidP="008E2FCA">
      <w:pPr>
        <w:pStyle w:val="Standard"/>
        <w:widowControl/>
        <w:shd w:val="clear" w:color="auto" w:fill="FFFFFF"/>
        <w:spacing w:after="120"/>
        <w:ind w:left="720" w:hanging="360"/>
      </w:pPr>
      <w:r>
        <w:rPr>
          <w:rFonts w:ascii="Arial" w:eastAsia="Arial" w:hAnsi="Arial" w:cs="Arial"/>
          <w:b/>
          <w:color w:val="000000"/>
          <w:sz w:val="24"/>
          <w:szCs w:val="24"/>
        </w:rPr>
        <w:t>COMPETENZE LINGUISTICHE IN INGRESSO</w:t>
      </w:r>
    </w:p>
    <w:tbl>
      <w:tblPr>
        <w:tblW w:w="106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7938"/>
      </w:tblGrid>
      <w:tr w:rsidR="008E2FCA" w14:paraId="0D8EFE11" w14:textId="77777777" w:rsidTr="0089724C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3419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Comprensione orale</w:t>
            </w:r>
          </w:p>
        </w:tc>
        <w:tc>
          <w:tcPr>
            <w:tcW w:w="7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07760" w14:textId="77777777" w:rsidR="008E2FCA" w:rsidRDefault="008E2FCA" w:rsidP="0089724C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 Non comprende</w:t>
            </w:r>
          </w:p>
          <w:p w14:paraId="5D4084FA" w14:textId="77777777" w:rsidR="008E2FCA" w:rsidRDefault="008E2FCA" w:rsidP="0089724C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 Conosce il significato di alcuni vocaboli ⁯</w:t>
            </w:r>
          </w:p>
          <w:p w14:paraId="0F3A4244" w14:textId="77777777" w:rsidR="008E2FCA" w:rsidRDefault="008E2FCA" w:rsidP="0089724C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 Comprende semplici frasi riferite a esperienze quotidiane</w:t>
            </w:r>
          </w:p>
          <w:p w14:paraId="490CDD34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 Comprende frasi più complesse</w:t>
            </w:r>
          </w:p>
        </w:tc>
      </w:tr>
      <w:tr w:rsidR="008E2FCA" w14:paraId="524FA51C" w14:textId="77777777" w:rsidTr="0089724C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5946A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Produzione orale</w:t>
            </w:r>
          </w:p>
        </w:tc>
        <w:tc>
          <w:tcPr>
            <w:tcW w:w="7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B6FDC" w14:textId="77777777" w:rsidR="008E2FCA" w:rsidRDefault="008E2FCA" w:rsidP="0089724C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 Non comunica</w:t>
            </w:r>
          </w:p>
          <w:p w14:paraId="47CF4475" w14:textId="77777777" w:rsidR="008E2FCA" w:rsidRDefault="008E2FCA" w:rsidP="0089724C">
            <w:pPr>
              <w:pStyle w:val="Standard"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 Utilizza parole-frase</w:t>
            </w:r>
          </w:p>
          <w:p w14:paraId="758207F4" w14:textId="77777777" w:rsidR="008E2FCA" w:rsidRDefault="008E2FCA" w:rsidP="0089724C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⁯☐ Produce frasi minime</w:t>
            </w:r>
          </w:p>
          <w:p w14:paraId="18781879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 Produce frasi più articolate</w:t>
            </w:r>
          </w:p>
        </w:tc>
      </w:tr>
      <w:tr w:rsidR="008E2FCA" w14:paraId="3687C4D9" w14:textId="77777777" w:rsidTr="0089724C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E0421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Comprensione del testo scritto</w:t>
            </w:r>
          </w:p>
        </w:tc>
        <w:tc>
          <w:tcPr>
            <w:tcW w:w="7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1417B" w14:textId="77777777" w:rsidR="008E2FCA" w:rsidRDefault="008E2FCA" w:rsidP="0089724C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 Legge ma non comprende</w:t>
            </w:r>
          </w:p>
          <w:p w14:paraId="70E9B6D7" w14:textId="77777777" w:rsidR="008E2FCA" w:rsidRDefault="008E2FCA" w:rsidP="0089724C">
            <w:pPr>
              <w:pStyle w:val="Standard"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 Decodifica e comprende alcuni vocaboli</w:t>
            </w:r>
          </w:p>
          <w:p w14:paraId="511847EC" w14:textId="77777777" w:rsidR="008E2FCA" w:rsidRDefault="008E2FCA" w:rsidP="0089724C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⁯☐ Comprende semplici frasi</w:t>
            </w:r>
          </w:p>
          <w:p w14:paraId="2B8C0AD1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 Comprende frasi più articolate</w:t>
            </w:r>
          </w:p>
        </w:tc>
      </w:tr>
      <w:tr w:rsidR="008E2FCA" w14:paraId="24BA77E6" w14:textId="77777777" w:rsidTr="0089724C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79945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276" w:lineRule="auto"/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Produzione del testo scritto</w:t>
            </w:r>
          </w:p>
        </w:tc>
        <w:tc>
          <w:tcPr>
            <w:tcW w:w="7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F96C6" w14:textId="77777777" w:rsidR="008E2FCA" w:rsidRDefault="008E2FCA" w:rsidP="0089724C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 Copia ma non sa produrre</w:t>
            </w:r>
          </w:p>
          <w:p w14:paraId="3FA8184D" w14:textId="77777777" w:rsidR="008E2FCA" w:rsidRDefault="008E2FCA" w:rsidP="0089724C">
            <w:pPr>
              <w:pStyle w:val="Standard"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 Si esprime attraverso parole-frase</w:t>
            </w:r>
          </w:p>
          <w:p w14:paraId="2EB90AE1" w14:textId="77777777" w:rsidR="008E2FCA" w:rsidRDefault="008E2FCA" w:rsidP="0089724C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⁯☐ Produce frasi minime</w:t>
            </w:r>
          </w:p>
          <w:p w14:paraId="0BE32977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 Produce frasi più articolate</w:t>
            </w:r>
          </w:p>
        </w:tc>
      </w:tr>
    </w:tbl>
    <w:p w14:paraId="209678D7" w14:textId="77777777" w:rsidR="008E2FCA" w:rsidRDefault="008E2FCA" w:rsidP="008E2FCA">
      <w:pPr>
        <w:pStyle w:val="Standard"/>
        <w:widowControl/>
        <w:shd w:val="clear" w:color="auto" w:fill="FFFFFF"/>
        <w:ind w:hanging="720"/>
        <w:rPr>
          <w:rFonts w:ascii="Arial" w:eastAsia="Arial" w:hAnsi="Arial" w:cs="Arial"/>
          <w:color w:val="000000"/>
          <w:sz w:val="12"/>
          <w:szCs w:val="12"/>
        </w:rPr>
      </w:pPr>
    </w:p>
    <w:p w14:paraId="47A6921E" w14:textId="77777777" w:rsidR="008E2FCA" w:rsidRDefault="008E2FCA" w:rsidP="008E2FCA">
      <w:pPr>
        <w:pStyle w:val="Standard"/>
        <w:widowControl/>
        <w:shd w:val="clear" w:color="auto" w:fill="FFFFFF"/>
        <w:spacing w:after="120"/>
        <w:ind w:left="720" w:hanging="360"/>
      </w:pPr>
      <w:r>
        <w:rPr>
          <w:rFonts w:ascii="Arial" w:eastAsia="Arial" w:hAnsi="Arial" w:cs="Arial"/>
          <w:b/>
          <w:color w:val="000000"/>
          <w:sz w:val="24"/>
          <w:szCs w:val="24"/>
        </w:rPr>
        <w:t>DIDATTICA INDIVIDUALIZZATA E PERSONALIZZATA</w:t>
      </w:r>
    </w:p>
    <w:p w14:paraId="5C4063B6" w14:textId="77777777" w:rsidR="008E2FCA" w:rsidRDefault="008E2FCA" w:rsidP="008E2FCA">
      <w:pPr>
        <w:pStyle w:val="Standard"/>
        <w:keepNext/>
        <w:shd w:val="clear" w:color="auto" w:fill="FFFFFF"/>
        <w:tabs>
          <w:tab w:val="left" w:pos="1080"/>
        </w:tabs>
        <w:spacing w:line="360" w:lineRule="auto"/>
        <w:ind w:right="-1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Il Consiglio di Classe, tenuto conto della situazione di partenza</w:t>
      </w:r>
    </w:p>
    <w:p w14:paraId="2D3E1CA7" w14:textId="77777777" w:rsidR="008E2FCA" w:rsidRDefault="008E2FCA" w:rsidP="008E2FCA">
      <w:pPr>
        <w:pStyle w:val="Standard"/>
        <w:keepNext/>
        <w:shd w:val="clear" w:color="auto" w:fill="FFFFFF"/>
        <w:tabs>
          <w:tab w:val="left" w:pos="1506"/>
        </w:tabs>
        <w:spacing w:line="360" w:lineRule="auto"/>
        <w:ind w:left="426" w:right="-1"/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>A)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propone:</w:t>
      </w:r>
    </w:p>
    <w:p w14:paraId="42DDFCD9" w14:textId="77777777" w:rsidR="008E2FCA" w:rsidRDefault="008E2FCA" w:rsidP="008E2FCA">
      <w:pPr>
        <w:pStyle w:val="Standard"/>
        <w:shd w:val="clear" w:color="auto" w:fill="FFFFFF"/>
        <w:spacing w:line="360" w:lineRule="auto"/>
        <w:ind w:firstLine="426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☐ Intervento di un mediatore linguistico</w:t>
      </w:r>
    </w:p>
    <w:p w14:paraId="5939E3ED" w14:textId="77777777" w:rsidR="008E2FCA" w:rsidRDefault="008E2FCA" w:rsidP="008E2FCA">
      <w:pPr>
        <w:pStyle w:val="Standard"/>
        <w:shd w:val="clear" w:color="auto" w:fill="FFFFFF"/>
        <w:spacing w:line="360" w:lineRule="auto"/>
        <w:ind w:left="426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☐ Corso di alfabetizzazione italiano L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2  (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A0-A1)</w:t>
      </w:r>
    </w:p>
    <w:p w14:paraId="1CE9E5CC" w14:textId="77777777" w:rsidR="008E2FCA" w:rsidRDefault="008E2FCA" w:rsidP="008E2FCA">
      <w:pPr>
        <w:pStyle w:val="Standard"/>
        <w:shd w:val="clear" w:color="auto" w:fill="FFFFFF"/>
        <w:spacing w:line="360" w:lineRule="auto"/>
        <w:ind w:firstLine="426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☐ Corso di italiano L2 (A1-A2)</w:t>
      </w:r>
    </w:p>
    <w:p w14:paraId="54218FC3" w14:textId="77777777" w:rsidR="008E2FCA" w:rsidRDefault="008E2FCA" w:rsidP="008E2FCA">
      <w:pPr>
        <w:pStyle w:val="Standard"/>
        <w:shd w:val="clear" w:color="auto" w:fill="FFFFFF"/>
        <w:spacing w:line="360" w:lineRule="auto"/>
        <w:ind w:firstLine="426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☐ Corso di italiano L2 (A2-B1)</w:t>
      </w:r>
    </w:p>
    <w:p w14:paraId="2694FEB6" w14:textId="77777777" w:rsidR="008E2FCA" w:rsidRDefault="008E2FCA" w:rsidP="008E2FCA">
      <w:pPr>
        <w:pStyle w:val="Standard"/>
        <w:shd w:val="clear" w:color="auto" w:fill="FFFFFF"/>
        <w:spacing w:line="360" w:lineRule="auto"/>
        <w:ind w:firstLine="360"/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>B)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Stabilisce:</w:t>
      </w:r>
    </w:p>
    <w:p w14:paraId="3CFC61E9" w14:textId="77777777" w:rsidR="008E2FCA" w:rsidRDefault="008E2FCA" w:rsidP="008E2FCA">
      <w:pPr>
        <w:pStyle w:val="Standard"/>
        <w:numPr>
          <w:ilvl w:val="0"/>
          <w:numId w:val="3"/>
        </w:numPr>
        <w:shd w:val="clear" w:color="auto" w:fill="FFFFFF"/>
        <w:spacing w:line="360" w:lineRule="auto"/>
        <w:ind w:left="851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Discipline per le quali la valutazione non viene espressa</w:t>
      </w:r>
    </w:p>
    <w:p w14:paraId="394500A9" w14:textId="77777777" w:rsidR="008E2FCA" w:rsidRDefault="008E2FCA" w:rsidP="008E2FCA">
      <w:pPr>
        <w:pStyle w:val="Standard"/>
        <w:shd w:val="clear" w:color="auto" w:fill="FFFFFF"/>
        <w:spacing w:line="360" w:lineRule="auto"/>
        <w:ind w:left="720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1 ……………………………………………</w:t>
      </w:r>
    </w:p>
    <w:p w14:paraId="27372525" w14:textId="77777777" w:rsidR="008E2FCA" w:rsidRDefault="008E2FCA" w:rsidP="008E2FCA">
      <w:pPr>
        <w:pStyle w:val="Standard"/>
        <w:shd w:val="clear" w:color="auto" w:fill="FFFFFF"/>
        <w:spacing w:line="360" w:lineRule="auto"/>
        <w:ind w:left="720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2 ……………………………………………</w:t>
      </w:r>
    </w:p>
    <w:p w14:paraId="0998B671" w14:textId="77777777" w:rsidR="008E2FCA" w:rsidRDefault="008E2FCA" w:rsidP="008E2FCA">
      <w:pPr>
        <w:pStyle w:val="Standard"/>
        <w:shd w:val="clear" w:color="auto" w:fill="FFFFFF"/>
        <w:spacing w:line="360" w:lineRule="auto"/>
        <w:ind w:left="720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3 ……………………………………………</w:t>
      </w:r>
    </w:p>
    <w:p w14:paraId="429BB0CB" w14:textId="77777777" w:rsidR="008E2FCA" w:rsidRDefault="008E2FCA" w:rsidP="008E2FCA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9DA27DF" w14:textId="77777777" w:rsidR="008E2FCA" w:rsidRDefault="008E2FCA" w:rsidP="008E2FCA">
      <w:pPr>
        <w:pStyle w:val="Standard"/>
        <w:numPr>
          <w:ilvl w:val="0"/>
          <w:numId w:val="1"/>
        </w:numPr>
        <w:shd w:val="clear" w:color="auto" w:fill="FFFFFF"/>
        <w:spacing w:line="360" w:lineRule="auto"/>
        <w:ind w:left="851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Discipline per le quali la valutazione seguirà gli obiettivi e i criteri della classe</w:t>
      </w:r>
    </w:p>
    <w:p w14:paraId="713884D4" w14:textId="77777777" w:rsidR="008E2FCA" w:rsidRDefault="008E2FCA" w:rsidP="008E2FCA">
      <w:pPr>
        <w:pStyle w:val="Standard"/>
        <w:shd w:val="clear" w:color="auto" w:fill="FFFFFF"/>
        <w:spacing w:line="360" w:lineRule="auto"/>
        <w:ind w:left="720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1 ……………………………………………</w:t>
      </w:r>
      <w:r>
        <w:rPr>
          <w:rFonts w:ascii="Arial" w:eastAsia="Arial" w:hAnsi="Arial" w:cs="Arial"/>
          <w:color w:val="000000"/>
          <w:sz w:val="24"/>
          <w:szCs w:val="24"/>
        </w:rPr>
        <w:tab/>
        <w:t>4 ……………………………………………</w:t>
      </w:r>
    </w:p>
    <w:p w14:paraId="204CABA8" w14:textId="77777777" w:rsidR="008E2FCA" w:rsidRDefault="008E2FCA" w:rsidP="008E2FCA">
      <w:pPr>
        <w:pStyle w:val="Standard"/>
        <w:shd w:val="clear" w:color="auto" w:fill="FFFFFF"/>
        <w:spacing w:line="360" w:lineRule="auto"/>
        <w:ind w:left="720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2 ……………………………………………</w:t>
      </w:r>
      <w:r>
        <w:rPr>
          <w:rFonts w:ascii="Arial" w:eastAsia="Arial" w:hAnsi="Arial" w:cs="Arial"/>
          <w:color w:val="000000"/>
          <w:sz w:val="24"/>
          <w:szCs w:val="24"/>
        </w:rPr>
        <w:tab/>
        <w:t>5 ……………………………………………</w:t>
      </w:r>
    </w:p>
    <w:p w14:paraId="38622293" w14:textId="77777777" w:rsidR="008E2FCA" w:rsidRDefault="008E2FCA" w:rsidP="008E2FCA">
      <w:pPr>
        <w:pStyle w:val="Standard"/>
        <w:shd w:val="clear" w:color="auto" w:fill="FFFFFF"/>
        <w:spacing w:line="360" w:lineRule="auto"/>
        <w:ind w:left="720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3 ……………………………………………</w:t>
      </w:r>
      <w:r>
        <w:rPr>
          <w:rFonts w:ascii="Arial" w:eastAsia="Arial" w:hAnsi="Arial" w:cs="Arial"/>
          <w:color w:val="000000"/>
          <w:sz w:val="24"/>
          <w:szCs w:val="24"/>
        </w:rPr>
        <w:tab/>
        <w:t>6 ……………………………………………</w:t>
      </w:r>
    </w:p>
    <w:p w14:paraId="27D53360" w14:textId="77777777" w:rsidR="008E2FCA" w:rsidRDefault="008E2FCA" w:rsidP="008E2FCA">
      <w:pPr>
        <w:pStyle w:val="Standard"/>
        <w:widowControl/>
        <w:shd w:val="clear" w:color="auto" w:fill="FFFFFF"/>
        <w:spacing w:line="276" w:lineRule="auto"/>
        <w:jc w:val="both"/>
      </w:pPr>
      <w:r>
        <w:rPr>
          <w:rFonts w:ascii="Arial" w:eastAsia="Arial" w:hAnsi="Arial" w:cs="Arial"/>
          <w:sz w:val="24"/>
          <w:szCs w:val="24"/>
        </w:rPr>
        <w:t>INTERVENTI previsti dal CONSIGLIO di CLASSE:</w:t>
      </w:r>
    </w:p>
    <w:p w14:paraId="3920B8C6" w14:textId="77777777" w:rsidR="008E2FCA" w:rsidRDefault="008E2FCA" w:rsidP="008E2FCA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75D6809" w14:textId="77777777" w:rsidR="008E2FCA" w:rsidRDefault="008E2FCA" w:rsidP="008E2FCA">
      <w:pPr>
        <w:pStyle w:val="Standard"/>
        <w:widowControl/>
        <w:shd w:val="clear" w:color="auto" w:fill="FFFFFF"/>
        <w:spacing w:line="276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 METODOLOGIA E VALUTAZIONE</w:t>
      </w:r>
    </w:p>
    <w:p w14:paraId="156CEE86" w14:textId="77777777" w:rsidR="008E2FCA" w:rsidRDefault="008E2FCA" w:rsidP="008E2FCA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107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0"/>
        <w:gridCol w:w="3588"/>
        <w:gridCol w:w="3594"/>
      </w:tblGrid>
      <w:tr w:rsidR="008E2FCA" w14:paraId="2F483E91" w14:textId="77777777" w:rsidTr="0089724C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4893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disciplina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E43B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Metodologia</w:t>
            </w:r>
          </w:p>
        </w:tc>
        <w:tc>
          <w:tcPr>
            <w:tcW w:w="3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6116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Valutazione</w:t>
            </w:r>
          </w:p>
        </w:tc>
      </w:tr>
    </w:tbl>
    <w:p w14:paraId="019515A6" w14:textId="77777777" w:rsidR="008E2FCA" w:rsidRDefault="008E2FCA" w:rsidP="008E2FCA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W w:w="107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5"/>
        <w:gridCol w:w="674"/>
        <w:gridCol w:w="599"/>
        <w:gridCol w:w="599"/>
        <w:gridCol w:w="524"/>
        <w:gridCol w:w="570"/>
        <w:gridCol w:w="615"/>
        <w:gridCol w:w="539"/>
        <w:gridCol w:w="540"/>
        <w:gridCol w:w="555"/>
        <w:gridCol w:w="539"/>
        <w:gridCol w:w="495"/>
        <w:gridCol w:w="479"/>
        <w:gridCol w:w="457"/>
      </w:tblGrid>
      <w:tr w:rsidR="008E2FCA" w14:paraId="6DFF33CC" w14:textId="77777777" w:rsidTr="0089724C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C3408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EFA0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98E77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2DB1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4BD8F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041F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E5B0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7545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93DC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36D1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A5DF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53D2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68A35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4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1B40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</w:t>
            </w:r>
          </w:p>
        </w:tc>
      </w:tr>
      <w:tr w:rsidR="008E2FCA" w14:paraId="0B60304A" w14:textId="77777777" w:rsidTr="0089724C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193C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ITALIANO</w:t>
            </w:r>
          </w:p>
        </w:tc>
        <w:tc>
          <w:tcPr>
            <w:tcW w:w="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0403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D29D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69D9C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5BF1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8E02E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FDF4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77127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CB424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B427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7055F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F91B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7AB7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ACB4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E2FCA" w14:paraId="0D3D0557" w14:textId="77777777" w:rsidTr="0089724C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93185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INGLESE</w:t>
            </w:r>
          </w:p>
        </w:tc>
        <w:tc>
          <w:tcPr>
            <w:tcW w:w="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7C5B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87C03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A4779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B244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B538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E900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AA607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2C4B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FF33D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35BA0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EFBB2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A84B9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9BBA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E2FCA" w14:paraId="1C2F1FAF" w14:textId="77777777" w:rsidTr="0089724C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9B1E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FRANCESE</w:t>
            </w:r>
          </w:p>
        </w:tc>
        <w:tc>
          <w:tcPr>
            <w:tcW w:w="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5B6CC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9557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ED5F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02EB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ECE0F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E360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6B01F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4B5B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AE7CD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AC84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2655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977AD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F7CD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E2FCA" w14:paraId="44AE65F9" w14:textId="77777777" w:rsidTr="0089724C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F367E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STORIA</w:t>
            </w:r>
          </w:p>
        </w:tc>
        <w:tc>
          <w:tcPr>
            <w:tcW w:w="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6946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572AD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D454B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1E32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B36BB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AA95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D957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1B5D2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239D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80E35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EEBC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4FDA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48D2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E2FCA" w14:paraId="7C8E75BC" w14:textId="77777777" w:rsidTr="0089724C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D872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GEOGRAFIA</w:t>
            </w:r>
          </w:p>
        </w:tc>
        <w:tc>
          <w:tcPr>
            <w:tcW w:w="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E8931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21FB3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6FC74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FD397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45CE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3FD00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CAEF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F5D0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EEE1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0D7B3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BD14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573F2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DCFEC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E2FCA" w14:paraId="12D214F0" w14:textId="77777777" w:rsidTr="0089724C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A7CF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MATEMATICA</w:t>
            </w:r>
          </w:p>
        </w:tc>
        <w:tc>
          <w:tcPr>
            <w:tcW w:w="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6313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B68F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E47F7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BB87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5F9FD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457D8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AD9E6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643FE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B2F48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A5FC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A3AA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898E8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E8B4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E2FCA" w14:paraId="59526D69" w14:textId="77777777" w:rsidTr="0089724C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A02F9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SCIENZE</w:t>
            </w:r>
          </w:p>
        </w:tc>
        <w:tc>
          <w:tcPr>
            <w:tcW w:w="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BE63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48AB8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9BDE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A8A8F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73E6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4A99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95CB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47CB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EF51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DD596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7A931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A480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DAB54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E2FCA" w14:paraId="317C81F7" w14:textId="77777777" w:rsidTr="0089724C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4251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TECNOLOGIA</w:t>
            </w:r>
          </w:p>
        </w:tc>
        <w:tc>
          <w:tcPr>
            <w:tcW w:w="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8E9DB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03487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DAD6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71BA3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BF22A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606B5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123E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488BF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F862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8EC8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17DED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8BCE5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8830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E2FCA" w14:paraId="534AF3FF" w14:textId="77777777" w:rsidTr="0089724C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2A332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MUSICA</w:t>
            </w:r>
          </w:p>
        </w:tc>
        <w:tc>
          <w:tcPr>
            <w:tcW w:w="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B6D0F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C59E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3130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8E2C4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5B5D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DB050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1C960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73954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E9A4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ECCE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70F7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98E3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F82E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E2FCA" w14:paraId="1F53CC0F" w14:textId="77777777" w:rsidTr="0089724C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5E11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ARTE</w:t>
            </w:r>
          </w:p>
        </w:tc>
        <w:tc>
          <w:tcPr>
            <w:tcW w:w="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A99D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FB430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9292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ABB5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E8DD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4345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997DE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E568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4A4BF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0DE51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CCB3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2D1DB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9AECE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E2FCA" w14:paraId="5DFA4577" w14:textId="77777777" w:rsidTr="0089724C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83044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MOTORIA</w:t>
            </w:r>
          </w:p>
        </w:tc>
        <w:tc>
          <w:tcPr>
            <w:tcW w:w="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9238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64F60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FF854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6A247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6FFC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0E97D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A6389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953D0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329F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D25B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C9AB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69271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D37E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E2FCA" w14:paraId="1EE4B91D" w14:textId="77777777" w:rsidTr="0089724C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7C503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IRC/AA</w:t>
            </w:r>
          </w:p>
        </w:tc>
        <w:tc>
          <w:tcPr>
            <w:tcW w:w="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FBAE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CF1CA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4B955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E1C0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F3D7F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F433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11CF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FE66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84D7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1AA1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42E5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0BB5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E149" w14:textId="77777777" w:rsidR="008E2FCA" w:rsidRDefault="008E2FCA" w:rsidP="0089724C">
            <w:pPr>
              <w:pStyle w:val="Standard"/>
              <w:shd w:val="clear" w:color="auto" w:fill="FFFFFF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79E504C" w14:textId="77777777" w:rsidR="008E2FCA" w:rsidRDefault="008E2FCA" w:rsidP="008E2FCA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1F7B4762" w14:textId="77777777" w:rsidR="008E2FCA" w:rsidRDefault="008E2FCA" w:rsidP="008E2FCA">
      <w:pPr>
        <w:pStyle w:val="Standard"/>
        <w:widowControl/>
        <w:shd w:val="clear" w:color="auto" w:fill="FFFFFF"/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76E30EC" w14:textId="77777777" w:rsidR="008E2FCA" w:rsidRDefault="008E2FCA" w:rsidP="008E2FCA">
      <w:pPr>
        <w:pStyle w:val="Standard"/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957C206" w14:textId="77777777" w:rsidR="008E2FCA" w:rsidRDefault="008E2FCA" w:rsidP="008E2FCA">
      <w:pPr>
        <w:pStyle w:val="Standard"/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6BB366B" w14:textId="77777777" w:rsidR="008E2FCA" w:rsidRDefault="008E2FCA" w:rsidP="008E2FCA">
      <w:pPr>
        <w:pStyle w:val="Standard"/>
        <w:shd w:val="clear" w:color="auto" w:fill="FFFFFF"/>
        <w:spacing w:line="360" w:lineRule="auto"/>
        <w:jc w:val="center"/>
      </w:pPr>
      <w:r>
        <w:rPr>
          <w:rFonts w:ascii="Arial" w:eastAsia="Arial" w:hAnsi="Arial" w:cs="Arial"/>
          <w:b/>
          <w:sz w:val="24"/>
          <w:szCs w:val="24"/>
        </w:rPr>
        <w:t>Legenda</w:t>
      </w:r>
    </w:p>
    <w:p w14:paraId="0723A9B3" w14:textId="77777777" w:rsidR="008E2FCA" w:rsidRDefault="008E2FCA" w:rsidP="008E2FCA">
      <w:pPr>
        <w:pStyle w:val="Standard"/>
        <w:shd w:val="clear" w:color="auto" w:fill="FFFFFF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W w:w="107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5"/>
        <w:gridCol w:w="5387"/>
      </w:tblGrid>
      <w:tr w:rsidR="008E2FCA" w14:paraId="3D0B2200" w14:textId="77777777" w:rsidTr="0089724C">
        <w:tblPrEx>
          <w:tblCellMar>
            <w:top w:w="0" w:type="dxa"/>
            <w:bottom w:w="0" w:type="dxa"/>
          </w:tblCellMar>
        </w:tblPrEx>
        <w:tc>
          <w:tcPr>
            <w:tcW w:w="5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1F132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Metodologie</w:t>
            </w:r>
          </w:p>
        </w:tc>
        <w:tc>
          <w:tcPr>
            <w:tcW w:w="53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FBB4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Tipologie e strategie di valutazione</w:t>
            </w:r>
          </w:p>
        </w:tc>
      </w:tr>
      <w:tr w:rsidR="008E2FCA" w14:paraId="6147A24F" w14:textId="77777777" w:rsidTr="0089724C">
        <w:tblPrEx>
          <w:tblCellMar>
            <w:top w:w="0" w:type="dxa"/>
            <w:bottom w:w="0" w:type="dxa"/>
          </w:tblCellMar>
        </w:tblPrEx>
        <w:tc>
          <w:tcPr>
            <w:tcW w:w="53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42C45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sz w:val="24"/>
                <w:szCs w:val="24"/>
              </w:rPr>
              <w:t>1. sospensione temporanea della valutazione</w:t>
            </w:r>
          </w:p>
          <w:p w14:paraId="59C33DD7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sz w:val="24"/>
                <w:szCs w:val="24"/>
              </w:rPr>
              <w:t>2. riduzione dei programmi agli obiettivi minimi</w:t>
            </w:r>
          </w:p>
          <w:p w14:paraId="322834CD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sz w:val="24"/>
                <w:szCs w:val="24"/>
              </w:rPr>
              <w:t>3. semplificazione del testo</w:t>
            </w:r>
          </w:p>
          <w:p w14:paraId="4B7E7231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sz w:val="24"/>
                <w:szCs w:val="24"/>
              </w:rPr>
              <w:t>4. lavoro di gruppo</w:t>
            </w:r>
          </w:p>
          <w:p w14:paraId="4CEF93D9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sz w:val="24"/>
                <w:szCs w:val="24"/>
              </w:rPr>
              <w:t>5. attività individuale</w:t>
            </w:r>
          </w:p>
          <w:p w14:paraId="1E07C1B4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sz w:val="24"/>
                <w:szCs w:val="24"/>
              </w:rPr>
              <w:t>6. altro ………...</w:t>
            </w:r>
          </w:p>
        </w:tc>
        <w:tc>
          <w:tcPr>
            <w:tcW w:w="53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ED003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sz w:val="24"/>
                <w:szCs w:val="24"/>
              </w:rPr>
              <w:t>A. scritte</w:t>
            </w:r>
          </w:p>
          <w:p w14:paraId="299ED0B8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sz w:val="24"/>
                <w:szCs w:val="24"/>
              </w:rPr>
              <w:t>B. orali</w:t>
            </w:r>
          </w:p>
          <w:p w14:paraId="4CB9DD36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sz w:val="24"/>
                <w:szCs w:val="24"/>
              </w:rPr>
              <w:t>C. grafiche</w:t>
            </w:r>
          </w:p>
          <w:p w14:paraId="11684D91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sz w:val="24"/>
                <w:szCs w:val="24"/>
              </w:rPr>
              <w:t>D. pratiche/in situazione</w:t>
            </w:r>
          </w:p>
          <w:p w14:paraId="69746B32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sz w:val="24"/>
                <w:szCs w:val="24"/>
              </w:rPr>
              <w:t>E. osservazioni sistematiche</w:t>
            </w:r>
          </w:p>
          <w:p w14:paraId="32414DDB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sz w:val="24"/>
                <w:szCs w:val="24"/>
              </w:rPr>
              <w:t>F. tempi di verifica più lunghi</w:t>
            </w:r>
          </w:p>
          <w:p w14:paraId="0E54AB98" w14:textId="77777777" w:rsidR="008E2FCA" w:rsidRDefault="008E2FCA" w:rsidP="0089724C">
            <w:pPr>
              <w:pStyle w:val="Standard"/>
              <w:shd w:val="clear" w:color="auto" w:fill="FFFFFF"/>
            </w:pPr>
            <w:r>
              <w:rPr>
                <w:rFonts w:ascii="Arial" w:eastAsia="Arial" w:hAnsi="Arial" w:cs="Arial"/>
                <w:sz w:val="24"/>
                <w:szCs w:val="24"/>
              </w:rPr>
              <w:t>G. altro ……...</w:t>
            </w:r>
          </w:p>
        </w:tc>
      </w:tr>
    </w:tbl>
    <w:p w14:paraId="142AA477" w14:textId="77777777" w:rsidR="008E2FCA" w:rsidRDefault="008E2FCA" w:rsidP="008E2FCA">
      <w:pPr>
        <w:pStyle w:val="Standard"/>
        <w:shd w:val="clear" w:color="auto" w:fill="FFFFFF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42F4350F" w14:textId="77777777" w:rsidR="008E2FCA" w:rsidRDefault="008E2FCA" w:rsidP="008E2FCA">
      <w:pPr>
        <w:pStyle w:val="Standard"/>
        <w:shd w:val="clear" w:color="auto" w:fill="FFFFFF"/>
        <w:spacing w:line="360" w:lineRule="auto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 xml:space="preserve">Nelle discipline oggetto di valutazione, per favorire il processo di apprendimento, ciascun insegnante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si impegna ad utilizzare le strategie didattiche, gli strumenti compensativi e le misure dispensative individuati.</w:t>
      </w:r>
    </w:p>
    <w:p w14:paraId="2DA45365" w14:textId="77777777" w:rsidR="008E2FCA" w:rsidRDefault="008E2FCA" w:rsidP="008E2FCA">
      <w:pPr>
        <w:pStyle w:val="Standard"/>
        <w:shd w:val="clear" w:color="auto" w:fill="FFFFFF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4202675" w14:textId="77777777" w:rsidR="008E2FCA" w:rsidRDefault="008E2FCA" w:rsidP="008E2FCA">
      <w:pPr>
        <w:pStyle w:val="Standard"/>
        <w:shd w:val="clear" w:color="auto" w:fill="FFFFFF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0700509" w14:textId="77777777" w:rsidR="008E2FCA" w:rsidRDefault="008E2FCA" w:rsidP="008E2FCA">
      <w:pPr>
        <w:pStyle w:val="Standard"/>
        <w:widowControl/>
        <w:shd w:val="clear" w:color="auto" w:fill="FFFFFF"/>
        <w:ind w:left="720" w:hanging="360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STRATEGIE DIDATTICHE </w:t>
      </w:r>
      <w:r>
        <w:rPr>
          <w:rFonts w:ascii="Arial" w:eastAsia="Arial" w:hAnsi="Arial" w:cs="Arial"/>
          <w:b/>
          <w:color w:val="000000"/>
          <w:sz w:val="22"/>
          <w:szCs w:val="22"/>
        </w:rPr>
        <w:t>(barrare le caselle di interesse)</w:t>
      </w:r>
    </w:p>
    <w:p w14:paraId="547DFC64" w14:textId="77777777" w:rsidR="008E2FCA" w:rsidRDefault="008E2FCA" w:rsidP="008E2FCA">
      <w:pPr>
        <w:pStyle w:val="Standard"/>
        <w:widowControl/>
        <w:shd w:val="clear" w:color="auto" w:fill="FFFFFF"/>
        <w:spacing w:after="120"/>
        <w:ind w:hanging="720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W w:w="109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25"/>
        <w:gridCol w:w="9954"/>
      </w:tblGrid>
      <w:tr w:rsidR="008E2FCA" w14:paraId="55A65503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8652B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DD81E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EB43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Lezioni frontali che utilizzino contemporaneamente più linguaggi comunicativi (es. codice iconico, operativo …)</w:t>
            </w:r>
          </w:p>
        </w:tc>
      </w:tr>
      <w:tr w:rsidR="008E2FCA" w14:paraId="6860E312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82E9A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0B3F8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50BC1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Utilizzo della classe come risorsa per attività di coppia, in piccoli gruppi, tutoring, aiuto tra pari …</w:t>
            </w:r>
          </w:p>
        </w:tc>
      </w:tr>
      <w:tr w:rsidR="008E2FCA" w14:paraId="2AF1C871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2265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7C5F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0FC4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Uso di un linguaggio semplificato</w:t>
            </w:r>
          </w:p>
        </w:tc>
      </w:tr>
      <w:tr w:rsidR="008E2FCA" w14:paraId="4AD90987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362A8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C8512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9ECAA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Spiegazioni individualizzate</w:t>
            </w:r>
          </w:p>
        </w:tc>
      </w:tr>
      <w:tr w:rsidR="008E2FCA" w14:paraId="0F8C8BBA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F5CBC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53FDD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FB12A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Semplificazione delle consegne</w:t>
            </w:r>
          </w:p>
        </w:tc>
      </w:tr>
      <w:tr w:rsidR="008E2FCA" w14:paraId="56653C4E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90E87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F0E1C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D236E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Strategie di studio (parole chiave, sottolineatura, osservazione di immagini e dei titoli)</w:t>
            </w:r>
          </w:p>
        </w:tc>
      </w:tr>
      <w:tr w:rsidR="008E2FCA" w14:paraId="76BBED47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7543B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71161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AE0D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Tempi più lunghi per assimilare i contenuti e per svolgere alcuni compiti</w:t>
            </w:r>
          </w:p>
        </w:tc>
      </w:tr>
      <w:tr w:rsidR="008E2FCA" w14:paraId="50F83D3F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AC4B7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96723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68E92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E2FCA" w14:paraId="7F9C72B5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7B4B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0CB2F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F82DF" w14:textId="77777777" w:rsidR="008E2FCA" w:rsidRDefault="008E2FCA" w:rsidP="0089724C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E2FCA" w14:paraId="4C994AE6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997D2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215C0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94502" w14:textId="77777777" w:rsidR="008E2FCA" w:rsidRDefault="008E2FCA" w:rsidP="0089724C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FDB25FC" w14:textId="77777777" w:rsidR="008E2FCA" w:rsidRDefault="008E2FCA" w:rsidP="008E2FCA">
      <w:pPr>
        <w:pStyle w:val="Standard"/>
        <w:widowControl/>
        <w:shd w:val="clear" w:color="auto" w:fill="FFFFFF"/>
        <w:ind w:hanging="720"/>
        <w:rPr>
          <w:rFonts w:ascii="Arial" w:eastAsia="Arial" w:hAnsi="Arial" w:cs="Arial"/>
          <w:sz w:val="24"/>
          <w:szCs w:val="24"/>
        </w:rPr>
      </w:pPr>
    </w:p>
    <w:p w14:paraId="054CF284" w14:textId="77777777" w:rsidR="008E2FCA" w:rsidRDefault="008E2FCA" w:rsidP="008E2FCA">
      <w:pPr>
        <w:pStyle w:val="Standard"/>
        <w:widowControl/>
        <w:shd w:val="clear" w:color="auto" w:fill="FFFFFF"/>
        <w:ind w:hanging="720"/>
        <w:rPr>
          <w:rFonts w:ascii="Arial" w:eastAsia="Arial" w:hAnsi="Arial" w:cs="Arial"/>
          <w:sz w:val="24"/>
          <w:szCs w:val="24"/>
        </w:rPr>
      </w:pPr>
    </w:p>
    <w:p w14:paraId="74006DBE" w14:textId="77777777" w:rsidR="008E2FCA" w:rsidRDefault="008E2FCA" w:rsidP="008E2FCA">
      <w:pPr>
        <w:pStyle w:val="Standard"/>
        <w:widowControl/>
        <w:shd w:val="clear" w:color="auto" w:fill="FFFFFF"/>
        <w:ind w:hanging="720"/>
        <w:rPr>
          <w:rFonts w:ascii="Arial" w:eastAsia="Arial" w:hAnsi="Arial" w:cs="Arial"/>
          <w:sz w:val="24"/>
          <w:szCs w:val="24"/>
        </w:rPr>
      </w:pPr>
    </w:p>
    <w:p w14:paraId="4F7F1047" w14:textId="77777777" w:rsidR="008E2FCA" w:rsidRDefault="008E2FCA" w:rsidP="008E2FCA">
      <w:pPr>
        <w:pStyle w:val="Standard"/>
        <w:widowControl/>
        <w:shd w:val="clear" w:color="auto" w:fill="FFFFFF"/>
        <w:ind w:hanging="720"/>
        <w:rPr>
          <w:rFonts w:ascii="Arial" w:eastAsia="Arial" w:hAnsi="Arial" w:cs="Arial"/>
          <w:sz w:val="24"/>
          <w:szCs w:val="24"/>
        </w:rPr>
      </w:pPr>
    </w:p>
    <w:p w14:paraId="58A0502E" w14:textId="77777777" w:rsidR="008E2FCA" w:rsidRDefault="008E2FCA" w:rsidP="008E2FCA">
      <w:pPr>
        <w:pStyle w:val="Standard"/>
        <w:widowControl/>
        <w:shd w:val="clear" w:color="auto" w:fill="FFFFFF"/>
        <w:ind w:left="720" w:hanging="360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STRUMENTI COMPENSATIVI </w:t>
      </w:r>
      <w:r>
        <w:rPr>
          <w:rFonts w:ascii="Arial" w:eastAsia="Arial" w:hAnsi="Arial" w:cs="Arial"/>
          <w:b/>
          <w:color w:val="000000"/>
          <w:sz w:val="22"/>
          <w:szCs w:val="22"/>
        </w:rPr>
        <w:t>(barrare le caselle di interesse)</w:t>
      </w:r>
    </w:p>
    <w:p w14:paraId="1930CD21" w14:textId="77777777" w:rsidR="008E2FCA" w:rsidRDefault="008E2FCA" w:rsidP="008E2FCA">
      <w:pPr>
        <w:pStyle w:val="Standard"/>
        <w:widowControl/>
        <w:shd w:val="clear" w:color="auto" w:fill="FFFFFF"/>
        <w:ind w:left="360" w:hanging="720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W w:w="109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25"/>
        <w:gridCol w:w="9954"/>
      </w:tblGrid>
      <w:tr w:rsidR="008E2FCA" w14:paraId="2677BD30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A2B5B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F6A8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C7882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Mappe, tabelle, schemi …</w:t>
            </w:r>
          </w:p>
        </w:tc>
      </w:tr>
      <w:tr w:rsidR="008E2FCA" w14:paraId="7FC51BC9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1A97C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FEC17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0F35D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Dizionario</w:t>
            </w:r>
          </w:p>
        </w:tc>
      </w:tr>
      <w:tr w:rsidR="008E2FCA" w14:paraId="67CB0531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7E887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05C48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1CCE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LIM</w:t>
            </w:r>
          </w:p>
        </w:tc>
      </w:tr>
      <w:tr w:rsidR="008E2FCA" w14:paraId="5FCA98F3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31A64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85642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1D30F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Calcolatrice</w:t>
            </w:r>
          </w:p>
        </w:tc>
      </w:tr>
      <w:tr w:rsidR="008E2FCA" w14:paraId="6E9F6476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A8C73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B0060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5298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Foto, immagini, cartine</w:t>
            </w:r>
          </w:p>
        </w:tc>
      </w:tr>
      <w:tr w:rsidR="008E2FCA" w14:paraId="7B336A1F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FB80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6486D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538DD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Computer</w:t>
            </w:r>
          </w:p>
        </w:tc>
      </w:tr>
      <w:tr w:rsidR="008E2FCA" w14:paraId="58C2CFA0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206B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79E22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A6288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Testi facilitati</w:t>
            </w:r>
          </w:p>
        </w:tc>
      </w:tr>
      <w:tr w:rsidR="008E2FCA" w14:paraId="3971A775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40D42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7889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61EA0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E2FCA" w14:paraId="452FB635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0A58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3BFD1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27356" w14:textId="77777777" w:rsidR="008E2FCA" w:rsidRDefault="008E2FCA" w:rsidP="0089724C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E2FCA" w14:paraId="11B668B4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F4C8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47B37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7CFA9" w14:textId="77777777" w:rsidR="008E2FCA" w:rsidRDefault="008E2FCA" w:rsidP="0089724C">
            <w:pPr>
              <w:pStyle w:val="Standard"/>
              <w:widowControl/>
              <w:shd w:val="clear" w:color="auto" w:fill="FFFFFF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DDB80DB" w14:textId="77777777" w:rsidR="008E2FCA" w:rsidRDefault="008E2FCA" w:rsidP="008E2FCA">
      <w:pPr>
        <w:pStyle w:val="Standard"/>
        <w:widowControl/>
        <w:shd w:val="clear" w:color="auto" w:fill="FFFFFF"/>
        <w:rPr>
          <w:rFonts w:ascii="Verdana" w:eastAsia="Verdana" w:hAnsi="Verdana" w:cs="Verdana"/>
          <w:color w:val="000000"/>
        </w:rPr>
      </w:pPr>
    </w:p>
    <w:p w14:paraId="08EB25A2" w14:textId="77777777" w:rsidR="008E2FCA" w:rsidRDefault="008E2FCA" w:rsidP="008E2FCA">
      <w:pPr>
        <w:pStyle w:val="Standard"/>
        <w:widowControl/>
        <w:shd w:val="clear" w:color="auto" w:fill="FFFFFF"/>
        <w:rPr>
          <w:rFonts w:ascii="Verdana" w:eastAsia="Verdana" w:hAnsi="Verdana" w:cs="Verdana"/>
          <w:color w:val="000000"/>
        </w:rPr>
      </w:pPr>
    </w:p>
    <w:p w14:paraId="400F63AF" w14:textId="77777777" w:rsidR="008E2FCA" w:rsidRDefault="008E2FCA" w:rsidP="008E2FCA">
      <w:pPr>
        <w:pStyle w:val="Standard"/>
        <w:widowControl/>
        <w:numPr>
          <w:ilvl w:val="0"/>
          <w:numId w:val="2"/>
        </w:numPr>
        <w:shd w:val="clear" w:color="auto" w:fill="FFFFFF"/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MISURE DISPENSATIVE </w:t>
      </w:r>
      <w:r>
        <w:rPr>
          <w:rFonts w:ascii="Arial" w:eastAsia="Arial" w:hAnsi="Arial" w:cs="Arial"/>
          <w:b/>
          <w:color w:val="000000"/>
          <w:sz w:val="22"/>
          <w:szCs w:val="22"/>
        </w:rPr>
        <w:t>(barrare le caselle di interesse)</w:t>
      </w:r>
    </w:p>
    <w:p w14:paraId="29701461" w14:textId="77777777" w:rsidR="008E2FCA" w:rsidRDefault="008E2FCA" w:rsidP="008E2FCA">
      <w:pPr>
        <w:pStyle w:val="Standard"/>
        <w:widowControl/>
        <w:shd w:val="clear" w:color="auto" w:fill="FFFFFF"/>
        <w:spacing w:after="120"/>
        <w:ind w:left="360" w:hanging="720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W w:w="109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25"/>
        <w:gridCol w:w="9954"/>
      </w:tblGrid>
      <w:tr w:rsidR="008E2FCA" w14:paraId="6CCD5950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AA4FB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FF8F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3EAA3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Dalla lettura ad alta voce</w:t>
            </w:r>
          </w:p>
        </w:tc>
      </w:tr>
      <w:tr w:rsidR="008E2FCA" w14:paraId="11AE8E18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833B2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0138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F74C0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Dallo studio mnemonico di argomenti quantitativamente o qualitativamente non alla sua portata</w:t>
            </w:r>
          </w:p>
        </w:tc>
      </w:tr>
      <w:tr w:rsidR="008E2FCA" w14:paraId="69B7DE88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DE5DD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84F01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B9109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 dettature</w:t>
            </w:r>
          </w:p>
        </w:tc>
      </w:tr>
      <w:tr w:rsidR="008E2FCA" w14:paraId="10EBDED0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1068F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7F27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BE7E3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 un eccessivo carico di compiti scritti o di studio</w:t>
            </w:r>
          </w:p>
        </w:tc>
      </w:tr>
      <w:tr w:rsidR="008E2FCA" w14:paraId="5DE37C47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F81E4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6E7BD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0452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Dal produrre testi scritti in lingua italiana (verrà privilegiato l’aspetto orale)</w:t>
            </w:r>
          </w:p>
        </w:tc>
      </w:tr>
      <w:tr w:rsidR="008E2FCA" w14:paraId="4271CE75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9C5C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27D32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99FBC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E2FCA" w14:paraId="7BA25478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A2C35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EAE97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CBFAE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D8F6CC4" w14:textId="77777777" w:rsidR="008E2FCA" w:rsidRDefault="008E2FCA" w:rsidP="008E2FCA">
      <w:pPr>
        <w:pStyle w:val="Standard"/>
        <w:widowControl/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224C67B5" w14:textId="77777777" w:rsidR="008E2FCA" w:rsidRDefault="008E2FCA" w:rsidP="008E2FCA">
      <w:pPr>
        <w:pStyle w:val="Standard"/>
        <w:widowControl/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68334FB0" w14:textId="77777777" w:rsidR="008E2FCA" w:rsidRDefault="008E2FCA" w:rsidP="008E2FCA">
      <w:pPr>
        <w:pStyle w:val="Standard"/>
        <w:widowControl/>
        <w:shd w:val="clear" w:color="auto" w:fill="FFFFFF"/>
        <w:ind w:left="720" w:hanging="360"/>
      </w:pPr>
      <w:r>
        <w:rPr>
          <w:rFonts w:ascii="Arial" w:eastAsia="Arial" w:hAnsi="Arial" w:cs="Arial"/>
          <w:b/>
          <w:color w:val="000000"/>
          <w:sz w:val="24"/>
          <w:szCs w:val="24"/>
        </w:rPr>
        <w:t>CRITERI E MODALITA' DI VERIFICA</w:t>
      </w:r>
    </w:p>
    <w:p w14:paraId="1384F0FA" w14:textId="77777777" w:rsidR="008E2FCA" w:rsidRDefault="008E2FCA" w:rsidP="008E2FCA">
      <w:pPr>
        <w:pStyle w:val="Standard"/>
        <w:widowControl/>
        <w:shd w:val="clear" w:color="auto" w:fill="FFFFFF"/>
        <w:ind w:left="720" w:hanging="720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W w:w="109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1275"/>
        <w:gridCol w:w="8038"/>
      </w:tblGrid>
      <w:tr w:rsidR="008E2FCA" w14:paraId="76E189FE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6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D58B8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PROVE ORALI</w:t>
            </w:r>
          </w:p>
        </w:tc>
      </w:tr>
      <w:tr w:rsidR="008E2FCA" w14:paraId="09AF9A6D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7DEEB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FAAC6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739C2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Interrogazioni programmate</w:t>
            </w:r>
          </w:p>
        </w:tc>
      </w:tr>
      <w:tr w:rsidR="008E2FCA" w14:paraId="3B7132E1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3FDFF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3F487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D787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Uso di immagini per supporto all'esposizione</w:t>
            </w:r>
          </w:p>
        </w:tc>
      </w:tr>
      <w:tr w:rsidR="008E2FCA" w14:paraId="58620681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9BD9B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B8AF1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E431F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Interrogazione in alternativa alla prova scritta</w:t>
            </w:r>
          </w:p>
        </w:tc>
      </w:tr>
      <w:tr w:rsidR="008E2FCA" w14:paraId="22C45893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061A6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EEE86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186FC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E2FCA" w14:paraId="74AB10AA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6CFF3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4813C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E9A1C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E2FCA" w14:paraId="03583315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36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B4A8F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PROVE SCRITTE</w:t>
            </w:r>
          </w:p>
        </w:tc>
      </w:tr>
      <w:tr w:rsidR="008E2FCA" w14:paraId="1847045F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C6C04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8C8EC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0B5B0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Prove strutturate con domande a risposta multipla</w:t>
            </w:r>
          </w:p>
        </w:tc>
      </w:tr>
      <w:tr w:rsidR="008E2FCA" w14:paraId="35FBAB57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6568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2501F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B383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Problemi con testo semplificato</w:t>
            </w:r>
          </w:p>
        </w:tc>
      </w:tr>
      <w:tr w:rsidR="008E2FCA" w14:paraId="5F3BB42D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90119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BE36B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0305B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Schede lessicali a risposta chiusa</w:t>
            </w:r>
          </w:p>
        </w:tc>
      </w:tr>
      <w:tr w:rsidR="008E2FCA" w14:paraId="41256294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C0722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533C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7DAE5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Testi a completamento con la scelta dei termini da seguire</w:t>
            </w:r>
          </w:p>
        </w:tc>
      </w:tr>
      <w:tr w:rsidR="008E2FCA" w14:paraId="205DAA8F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8F79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3E848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C509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E2FCA" w14:paraId="2409CCCE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503F2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52624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1B01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702D3B4" w14:textId="77777777" w:rsidR="008E2FCA" w:rsidRDefault="008E2FCA" w:rsidP="008E2FCA">
      <w:pPr>
        <w:pStyle w:val="Standard"/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32806434" w14:textId="77777777" w:rsidR="008E2FCA" w:rsidRDefault="008E2FCA" w:rsidP="008E2FCA">
      <w:pPr>
        <w:pStyle w:val="Standard"/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0290E122" w14:textId="77777777" w:rsidR="008E2FCA" w:rsidRDefault="008E2FCA" w:rsidP="008E2FCA">
      <w:pPr>
        <w:pStyle w:val="Standard"/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0B197859" w14:textId="77777777" w:rsidR="008E2FCA" w:rsidRDefault="008E2FCA" w:rsidP="008E2FCA">
      <w:pPr>
        <w:pStyle w:val="Standard"/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6B2A9B24" w14:textId="77777777" w:rsidR="008E2FCA" w:rsidRDefault="008E2FCA" w:rsidP="008E2FCA">
      <w:pPr>
        <w:pStyle w:val="Standard"/>
        <w:widowControl/>
        <w:shd w:val="clear" w:color="auto" w:fill="FFFFFF"/>
        <w:ind w:left="720" w:hanging="360"/>
      </w:pPr>
      <w:r>
        <w:rPr>
          <w:rFonts w:ascii="Arial" w:eastAsia="Arial" w:hAnsi="Arial" w:cs="Arial"/>
          <w:b/>
          <w:color w:val="000000"/>
          <w:sz w:val="24"/>
          <w:szCs w:val="24"/>
        </w:rPr>
        <w:t>CRITERI E MODALITÀ DI VALUTAZIONE</w:t>
      </w:r>
    </w:p>
    <w:p w14:paraId="5C8E9660" w14:textId="77777777" w:rsidR="008E2FCA" w:rsidRDefault="008E2FCA" w:rsidP="008E2FCA">
      <w:pPr>
        <w:pStyle w:val="Standard"/>
        <w:widowControl/>
        <w:shd w:val="clear" w:color="auto" w:fill="FFFFFF"/>
        <w:ind w:left="360" w:hanging="720"/>
        <w:rPr>
          <w:rFonts w:ascii="Arial" w:eastAsia="Arial" w:hAnsi="Arial" w:cs="Arial"/>
          <w:color w:val="000000"/>
          <w:sz w:val="12"/>
          <w:szCs w:val="12"/>
        </w:rPr>
      </w:pPr>
    </w:p>
    <w:p w14:paraId="652BB791" w14:textId="77777777" w:rsidR="008E2FCA" w:rsidRDefault="008E2FCA" w:rsidP="008E2FCA">
      <w:pPr>
        <w:pStyle w:val="Standard"/>
        <w:widowControl/>
        <w:shd w:val="clear" w:color="auto" w:fill="FFFFFF"/>
        <w:ind w:left="-120" w:hanging="720"/>
      </w:pP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La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valutazione terrà conto:</w:t>
      </w:r>
    </w:p>
    <w:p w14:paraId="592E1595" w14:textId="77777777" w:rsidR="008E2FCA" w:rsidRDefault="008E2FCA" w:rsidP="008E2FCA">
      <w:pPr>
        <w:pStyle w:val="Standard"/>
        <w:widowControl/>
        <w:shd w:val="clear" w:color="auto" w:fill="FFFFFF"/>
        <w:ind w:left="720" w:hanging="720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W w:w="109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25"/>
        <w:gridCol w:w="9954"/>
      </w:tblGrid>
      <w:tr w:rsidR="008E2FCA" w14:paraId="22913A5B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EE226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6B0A8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4099B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della motivazione e dell'impegno</w:t>
            </w:r>
          </w:p>
        </w:tc>
      </w:tr>
      <w:tr w:rsidR="008E2FCA" w14:paraId="77629C23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86DA1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298A5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6E602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dei progressi in italiano L2</w:t>
            </w:r>
          </w:p>
        </w:tc>
      </w:tr>
      <w:tr w:rsidR="008E2FCA" w14:paraId="505DCDC9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CDA83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7875E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0E855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delle potenzialità dell'alunno</w:t>
            </w:r>
          </w:p>
        </w:tc>
      </w:tr>
      <w:tr w:rsidR="008E2FCA" w14:paraId="1A950987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C67BE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4C80E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B875F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delle competenze acquisite</w:t>
            </w:r>
          </w:p>
        </w:tc>
      </w:tr>
      <w:tr w:rsidR="008E2FCA" w14:paraId="60F437FB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B347E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9A54E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791E0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degli obiettivi minimi raggiunti</w:t>
            </w:r>
          </w:p>
        </w:tc>
      </w:tr>
      <w:tr w:rsidR="008E2FCA" w14:paraId="456B3955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490E5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76C91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CEC89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E2FCA" w14:paraId="1BA885BD" w14:textId="77777777" w:rsidTr="0089724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34B7E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403E7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9AAB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B1F618D" w14:textId="77777777" w:rsidR="008E2FCA" w:rsidRDefault="008E2FCA" w:rsidP="008E2FCA">
      <w:pPr>
        <w:pStyle w:val="Standard"/>
        <w:widowControl/>
        <w:shd w:val="clear" w:color="auto" w:fill="FFFFFF"/>
        <w:ind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6DEE3968" w14:textId="77777777" w:rsidR="008E2FCA" w:rsidRDefault="008E2FCA" w:rsidP="008E2FCA">
      <w:pPr>
        <w:pStyle w:val="Standard"/>
        <w:widowControl/>
        <w:shd w:val="clear" w:color="auto" w:fill="FFFFFF"/>
        <w:ind w:hanging="720"/>
        <w:rPr>
          <w:rFonts w:ascii="Arial" w:eastAsia="Arial" w:hAnsi="Arial" w:cs="Arial"/>
          <w:color w:val="000000"/>
          <w:sz w:val="24"/>
          <w:szCs w:val="24"/>
        </w:rPr>
      </w:pPr>
    </w:p>
    <w:p w14:paraId="671D4D28" w14:textId="77777777" w:rsidR="008E2FCA" w:rsidRDefault="008E2FCA" w:rsidP="008E2FCA">
      <w:pPr>
        <w:pStyle w:val="Standard"/>
        <w:widowControl/>
        <w:shd w:val="clear" w:color="auto" w:fill="FFFFFF"/>
        <w:ind w:left="720" w:hanging="360"/>
      </w:pPr>
      <w:r>
        <w:rPr>
          <w:rFonts w:ascii="Arial" w:eastAsia="Arial" w:hAnsi="Arial" w:cs="Arial"/>
          <w:b/>
          <w:color w:val="000000"/>
          <w:sz w:val="24"/>
          <w:szCs w:val="24"/>
        </w:rPr>
        <w:t>IMPEGNI DELLA FAMIGLIA</w:t>
      </w:r>
    </w:p>
    <w:p w14:paraId="6A25D377" w14:textId="77777777" w:rsidR="008E2FCA" w:rsidRDefault="008E2FCA" w:rsidP="008E2FCA">
      <w:pPr>
        <w:pStyle w:val="Standard"/>
        <w:shd w:val="clear" w:color="auto" w:fill="FFFFFF"/>
        <w:ind w:left="284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W w:w="109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425"/>
        <w:gridCol w:w="9954"/>
      </w:tblGrid>
      <w:tr w:rsidR="008E2FCA" w14:paraId="7D690496" w14:textId="77777777" w:rsidTr="0089724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E7790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DA867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25022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Favorire gli scambi informativi tra famiglia/scuola</w:t>
            </w:r>
          </w:p>
        </w:tc>
      </w:tr>
      <w:tr w:rsidR="008E2FCA" w14:paraId="6A388F4A" w14:textId="77777777" w:rsidTr="0089724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1DF56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AF00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54C9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Favorire l’utilizzo anche a casa del dizionario bilingue</w:t>
            </w:r>
          </w:p>
        </w:tc>
      </w:tr>
      <w:tr w:rsidR="008E2FCA" w14:paraId="1ABDB715" w14:textId="77777777" w:rsidTr="0089724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F5C8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AC2B6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C9DC6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Favorire la partecipazione ad attività extrascolastiche per migliorare l'apprendimento della lingua italiana e la socializzazione</w:t>
            </w:r>
          </w:p>
        </w:tc>
      </w:tr>
      <w:tr w:rsidR="008E2FCA" w14:paraId="5DF80D40" w14:textId="77777777" w:rsidTr="0089724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567BC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97F98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0E46D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E2FCA" w14:paraId="2B7F627A" w14:textId="77777777" w:rsidTr="0089724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1406C" w14:textId="77777777" w:rsidR="008E2FCA" w:rsidRDefault="008E2FCA" w:rsidP="0089724C">
            <w:pPr>
              <w:pStyle w:val="Standard"/>
              <w:widowControl/>
              <w:shd w:val="clear" w:color="auto" w:fill="FFFFFF"/>
              <w:tabs>
                <w:tab w:val="left" w:pos="0"/>
              </w:tabs>
              <w:ind w:hanging="72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11F7C" w14:textId="77777777" w:rsidR="008E2FCA" w:rsidRDefault="008E2FCA" w:rsidP="0089724C">
            <w:pPr>
              <w:pStyle w:val="Standard"/>
              <w:widowControl/>
              <w:shd w:val="clear" w:color="auto" w:fill="FFFFFF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9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1D75A" w14:textId="77777777" w:rsidR="008E2FCA" w:rsidRDefault="008E2FCA" w:rsidP="0089724C">
            <w:pPr>
              <w:pStyle w:val="Standard"/>
              <w:widowControl/>
              <w:shd w:val="clear" w:color="auto" w:fill="FFFFFF"/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0F1A06F" w14:textId="77777777" w:rsidR="008E2FCA" w:rsidRDefault="008E2FCA" w:rsidP="008E2FCA">
      <w:pPr>
        <w:pStyle w:val="Standard"/>
        <w:shd w:val="clear" w:color="auto" w:fill="FFFFFF"/>
        <w:ind w:left="284"/>
        <w:rPr>
          <w:rFonts w:ascii="Arial" w:eastAsia="Arial" w:hAnsi="Arial" w:cs="Arial"/>
          <w:sz w:val="24"/>
          <w:szCs w:val="24"/>
        </w:rPr>
      </w:pPr>
    </w:p>
    <w:p w14:paraId="60A4B26A" w14:textId="77777777" w:rsidR="008E2FCA" w:rsidRDefault="008E2FCA" w:rsidP="008E2FCA">
      <w:pPr>
        <w:pStyle w:val="Standard"/>
        <w:shd w:val="clear" w:color="auto" w:fill="FFFFFF"/>
        <w:ind w:left="284"/>
        <w:rPr>
          <w:rFonts w:ascii="Arial" w:eastAsia="Arial" w:hAnsi="Arial" w:cs="Arial"/>
          <w:sz w:val="24"/>
          <w:szCs w:val="24"/>
        </w:rPr>
      </w:pPr>
    </w:p>
    <w:p w14:paraId="295D8286" w14:textId="77777777" w:rsidR="008E2FCA" w:rsidRDefault="008E2FCA" w:rsidP="008E2FCA">
      <w:pPr>
        <w:pStyle w:val="Standard"/>
        <w:shd w:val="clear" w:color="auto" w:fill="FFFFFF"/>
        <w:ind w:left="284"/>
        <w:rPr>
          <w:rFonts w:ascii="Arial" w:eastAsia="Arial" w:hAnsi="Arial" w:cs="Arial"/>
          <w:sz w:val="24"/>
          <w:szCs w:val="24"/>
        </w:rPr>
      </w:pPr>
    </w:p>
    <w:p w14:paraId="03650562" w14:textId="77777777" w:rsidR="008E2FCA" w:rsidRDefault="008E2FCA" w:rsidP="008E2FCA">
      <w:pPr>
        <w:pStyle w:val="Standard"/>
        <w:shd w:val="clear" w:color="auto" w:fill="FFFFFF"/>
        <w:rPr>
          <w:rFonts w:ascii="Arial" w:eastAsia="Arial" w:hAnsi="Arial" w:cs="Arial"/>
          <w:sz w:val="24"/>
          <w:szCs w:val="24"/>
        </w:rPr>
      </w:pPr>
    </w:p>
    <w:p w14:paraId="558C24A4" w14:textId="77777777" w:rsidR="008E2FCA" w:rsidRDefault="008E2FCA" w:rsidP="008E2FCA">
      <w:pPr>
        <w:pStyle w:val="Standard"/>
        <w:widowControl/>
        <w:shd w:val="clear" w:color="auto" w:fill="FFFFFF"/>
        <w:jc w:val="both"/>
      </w:pPr>
      <w:r>
        <w:rPr>
          <w:rFonts w:ascii="Arial" w:eastAsia="Arial" w:hAnsi="Arial" w:cs="Arial"/>
          <w:color w:val="000000"/>
          <w:sz w:val="24"/>
          <w:szCs w:val="24"/>
        </w:rPr>
        <w:t>Il presente PDP ha carattere transitorio e può essere rivisto in qualsiasi momento.</w:t>
      </w:r>
    </w:p>
    <w:p w14:paraId="7C668F93" w14:textId="77777777" w:rsidR="008E2FCA" w:rsidRDefault="008E2FCA" w:rsidP="008E2FCA">
      <w:pPr>
        <w:pStyle w:val="Standard"/>
        <w:shd w:val="clear" w:color="auto" w:fill="FFFFFF"/>
        <w:rPr>
          <w:rFonts w:ascii="Arial" w:eastAsia="Arial" w:hAnsi="Arial" w:cs="Arial"/>
          <w:color w:val="000000"/>
          <w:sz w:val="24"/>
          <w:szCs w:val="24"/>
        </w:rPr>
      </w:pPr>
    </w:p>
    <w:p w14:paraId="059EFF1B" w14:textId="77777777" w:rsidR="008E2FCA" w:rsidRDefault="008E2FCA" w:rsidP="008E2FCA">
      <w:pPr>
        <w:pStyle w:val="Standard"/>
        <w:shd w:val="clear" w:color="auto" w:fill="FFFFFF"/>
        <w:ind w:left="284"/>
        <w:rPr>
          <w:rFonts w:ascii="Arial" w:eastAsia="Arial" w:hAnsi="Arial" w:cs="Arial"/>
          <w:color w:val="000000"/>
          <w:sz w:val="24"/>
          <w:szCs w:val="24"/>
        </w:rPr>
      </w:pPr>
    </w:p>
    <w:p w14:paraId="3FAD564C" w14:textId="77777777" w:rsidR="008E2FCA" w:rsidRDefault="008E2FCA" w:rsidP="008E2FCA">
      <w:pPr>
        <w:pStyle w:val="Standard"/>
        <w:widowControl/>
        <w:shd w:val="clear" w:color="auto" w:fill="FFFFFF"/>
        <w:spacing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>Docente che ha predisposto la proposta di PDP</w:t>
      </w:r>
    </w:p>
    <w:p w14:paraId="77D470E1" w14:textId="77777777" w:rsidR="008E2FCA" w:rsidRDefault="008E2FCA" w:rsidP="008E2FCA">
      <w:pPr>
        <w:pStyle w:val="Standard"/>
        <w:widowControl/>
        <w:shd w:val="clear" w:color="auto" w:fill="FFFFFF"/>
        <w:spacing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</w:t>
      </w:r>
    </w:p>
    <w:p w14:paraId="2BFB6EB0" w14:textId="77777777" w:rsidR="008E2FCA" w:rsidRDefault="008E2FCA" w:rsidP="008E2FCA">
      <w:pPr>
        <w:pStyle w:val="Standard"/>
        <w:widowControl/>
        <w:shd w:val="clear" w:color="auto" w:fill="FFFFFF"/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7D20EA8" w14:textId="77777777" w:rsidR="008E2FCA" w:rsidRDefault="008E2FCA" w:rsidP="008E2FCA">
      <w:pPr>
        <w:pStyle w:val="Standard"/>
        <w:widowControl/>
        <w:shd w:val="clear" w:color="auto" w:fill="FFFFFF"/>
        <w:spacing w:line="360" w:lineRule="auto"/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Docenti  del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Consiglio di Classe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Dirigente Scolastico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                                              ………………………………………………</w:t>
      </w:r>
    </w:p>
    <w:p w14:paraId="00893022" w14:textId="77777777" w:rsidR="008E2FCA" w:rsidRDefault="008E2FCA" w:rsidP="008E2FCA">
      <w:pPr>
        <w:pStyle w:val="Standard"/>
        <w:widowControl/>
        <w:shd w:val="clear" w:color="auto" w:fill="FFFFFF"/>
        <w:spacing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A082773" w14:textId="77777777" w:rsidR="008E2FCA" w:rsidRDefault="008E2FCA" w:rsidP="008E2FCA">
      <w:pPr>
        <w:pStyle w:val="Standard"/>
        <w:widowControl/>
        <w:shd w:val="clear" w:color="auto" w:fill="FFFFFF"/>
        <w:spacing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Genitori</w:t>
      </w:r>
    </w:p>
    <w:p w14:paraId="15DE28DE" w14:textId="77777777" w:rsidR="008E2FCA" w:rsidRDefault="008E2FCA" w:rsidP="008E2FCA">
      <w:pPr>
        <w:pStyle w:val="Standard"/>
        <w:widowControl/>
        <w:shd w:val="clear" w:color="auto" w:fill="FFFFFF"/>
        <w:spacing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………………………………………………</w:t>
      </w:r>
    </w:p>
    <w:p w14:paraId="06D29392" w14:textId="77777777" w:rsidR="008E2FCA" w:rsidRDefault="008E2FCA" w:rsidP="008E2FCA">
      <w:pPr>
        <w:pStyle w:val="Standard"/>
        <w:widowControl/>
        <w:shd w:val="clear" w:color="auto" w:fill="FFFFFF"/>
        <w:spacing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………………………………………………</w:t>
      </w:r>
    </w:p>
    <w:p w14:paraId="57740BBC" w14:textId="77777777" w:rsidR="008E2FCA" w:rsidRDefault="008E2FCA" w:rsidP="008E2FCA">
      <w:pPr>
        <w:pStyle w:val="Standard"/>
        <w:widowControl/>
        <w:shd w:val="clear" w:color="auto" w:fill="FFFFFF"/>
        <w:spacing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</w:t>
      </w:r>
    </w:p>
    <w:p w14:paraId="19F31CA1" w14:textId="77777777" w:rsidR="008E2FCA" w:rsidRDefault="008E2FCA" w:rsidP="008E2FCA">
      <w:pPr>
        <w:pStyle w:val="Standard"/>
        <w:widowControl/>
        <w:shd w:val="clear" w:color="auto" w:fill="FFFFFF"/>
        <w:spacing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</w:t>
      </w:r>
    </w:p>
    <w:p w14:paraId="1E9E08E2" w14:textId="77777777" w:rsidR="008E2FCA" w:rsidRDefault="008E2FCA" w:rsidP="008E2FCA">
      <w:pPr>
        <w:pStyle w:val="Standard"/>
        <w:widowControl/>
        <w:shd w:val="clear" w:color="auto" w:fill="FFFFFF"/>
        <w:spacing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</w:t>
      </w:r>
    </w:p>
    <w:p w14:paraId="2FC78904" w14:textId="77777777" w:rsidR="008E2FCA" w:rsidRDefault="008E2FCA" w:rsidP="008E2FCA">
      <w:pPr>
        <w:pStyle w:val="Standard"/>
        <w:widowControl/>
        <w:shd w:val="clear" w:color="auto" w:fill="FFFFFF"/>
        <w:spacing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</w:t>
      </w:r>
    </w:p>
    <w:p w14:paraId="14E019CD" w14:textId="77777777" w:rsidR="008E2FCA" w:rsidRDefault="008E2FCA" w:rsidP="008E2FCA">
      <w:pPr>
        <w:pStyle w:val="Standard"/>
        <w:widowControl/>
        <w:shd w:val="clear" w:color="auto" w:fill="FFFFFF"/>
        <w:spacing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</w:t>
      </w:r>
    </w:p>
    <w:p w14:paraId="744A7B8D" w14:textId="77777777" w:rsidR="008E2FCA" w:rsidRDefault="008E2FCA" w:rsidP="008E2FCA">
      <w:pPr>
        <w:pStyle w:val="Standard"/>
        <w:widowControl/>
        <w:shd w:val="clear" w:color="auto" w:fill="FFFFFF"/>
        <w:spacing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</w:t>
      </w:r>
    </w:p>
    <w:p w14:paraId="6872C542" w14:textId="77777777" w:rsidR="008E2FCA" w:rsidRDefault="008E2FCA" w:rsidP="008E2FCA">
      <w:pPr>
        <w:pStyle w:val="Standard"/>
        <w:widowControl/>
        <w:shd w:val="clear" w:color="auto" w:fill="FFFFFF"/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6066AB1" w14:textId="77777777" w:rsidR="008E2FCA" w:rsidRDefault="008E2FCA" w:rsidP="008E2FCA">
      <w:pPr>
        <w:pStyle w:val="Standard"/>
        <w:widowControl/>
        <w:shd w:val="clear" w:color="auto" w:fill="FFFFFF"/>
        <w:spacing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>Luogo</w:t>
      </w:r>
    </w:p>
    <w:p w14:paraId="0F37C97E" w14:textId="77777777" w:rsidR="008E2FCA" w:rsidRDefault="008E2FCA" w:rsidP="008E2FCA">
      <w:pPr>
        <w:pStyle w:val="Standard"/>
        <w:widowControl/>
        <w:shd w:val="clear" w:color="auto" w:fill="FFFFFF"/>
        <w:spacing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</w:t>
      </w:r>
    </w:p>
    <w:p w14:paraId="6A399B4C" w14:textId="77777777" w:rsidR="008E2FCA" w:rsidRDefault="008E2FCA" w:rsidP="008E2FCA">
      <w:pPr>
        <w:pStyle w:val="Standard"/>
        <w:widowControl/>
        <w:shd w:val="clear" w:color="auto" w:fill="FFFFFF"/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F07991D" w14:textId="77777777" w:rsidR="008E2FCA" w:rsidRDefault="008E2FCA" w:rsidP="008E2FCA">
      <w:pPr>
        <w:pStyle w:val="Standard"/>
        <w:widowControl/>
        <w:shd w:val="clear" w:color="auto" w:fill="FFFFFF"/>
        <w:spacing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>Data</w:t>
      </w:r>
    </w:p>
    <w:p w14:paraId="2189B398" w14:textId="77777777" w:rsidR="008E2FCA" w:rsidRDefault="008E2FCA" w:rsidP="008E2FCA">
      <w:pPr>
        <w:pStyle w:val="Standard"/>
        <w:widowControl/>
        <w:shd w:val="clear" w:color="auto" w:fill="FFFFFF"/>
        <w:spacing w:line="360" w:lineRule="auto"/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</w:t>
      </w:r>
    </w:p>
    <w:p w14:paraId="0B606C83" w14:textId="77777777" w:rsidR="00564F4D" w:rsidRDefault="00564F4D"/>
    <w:sectPr w:rsidR="00564F4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66" w:right="567" w:bottom="766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49D95" w14:textId="77777777" w:rsidR="005A4D03" w:rsidRDefault="008E2FCA">
    <w:pPr>
      <w:pStyle w:val="Standard"/>
      <w:widowControl/>
      <w:shd w:val="clear" w:color="auto" w:fill="FFFFFF"/>
      <w:tabs>
        <w:tab w:val="center" w:pos="4819"/>
        <w:tab w:val="right" w:pos="9638"/>
      </w:tabs>
    </w:pPr>
    <w:r>
      <w:rPr>
        <w:color w:val="000000"/>
      </w:rPr>
      <w:tab/>
    </w:r>
    <w:r>
      <w:rPr>
        <w:color w:val="000000"/>
      </w:rPr>
      <w:tab/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674E5F94" w14:textId="77777777" w:rsidR="005A4D03" w:rsidRDefault="008E2FCA">
    <w:pPr>
      <w:pStyle w:val="Standard"/>
      <w:widowControl/>
      <w:shd w:val="clear" w:color="auto" w:fill="FFFFFF"/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1DE35" w14:textId="77777777" w:rsidR="005A4D03" w:rsidRDefault="008E2FCA">
    <w:pPr>
      <w:pStyle w:val="Standard"/>
      <w:widowControl/>
      <w:shd w:val="clear" w:color="auto" w:fill="FFFFFF"/>
      <w:tabs>
        <w:tab w:val="center" w:pos="4819"/>
        <w:tab w:val="right" w:pos="9638"/>
      </w:tabs>
    </w:pPr>
    <w:r>
      <w:rPr>
        <w:color w:val="000000"/>
      </w:rPr>
      <w:tab/>
    </w:r>
    <w:r>
      <w:rPr>
        <w:color w:val="000000"/>
      </w:rPr>
      <w:tab/>
    </w: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14:paraId="4DE6463C" w14:textId="77777777" w:rsidR="005A4D03" w:rsidRDefault="008E2FCA">
    <w:pPr>
      <w:pStyle w:val="Standard"/>
      <w:widowControl/>
      <w:shd w:val="clear" w:color="auto" w:fill="FFFFFF"/>
      <w:tabs>
        <w:tab w:val="center" w:pos="4819"/>
        <w:tab w:val="right" w:pos="9638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AD10B" w14:textId="77777777" w:rsidR="005A4D03" w:rsidRDefault="008E2FCA">
    <w:pPr>
      <w:pStyle w:val="Standard"/>
      <w:widowControl/>
      <w:shd w:val="clear" w:color="auto" w:fill="FFFFF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CE878" w14:textId="77777777" w:rsidR="005A4D03" w:rsidRDefault="008E2FCA">
    <w:pPr>
      <w:pStyle w:val="Standard"/>
      <w:widowControl/>
      <w:shd w:val="clear" w:color="auto" w:fill="FF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3682D"/>
    <w:multiLevelType w:val="multilevel"/>
    <w:tmpl w:val="B0B81A82"/>
    <w:styleLink w:val="WWNum1"/>
    <w:lvl w:ilvl="0">
      <w:numFmt w:val="bullet"/>
      <w:lvlText w:val="⮚"/>
      <w:lvlJc w:val="left"/>
      <w:pPr>
        <w:ind w:left="1428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position w:val="0"/>
        <w:vertAlign w:val="baseline"/>
      </w:rPr>
    </w:lvl>
    <w:lvl w:ilvl="2"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3"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4"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position w:val="0"/>
        <w:vertAlign w:val="baseline"/>
      </w:rPr>
    </w:lvl>
    <w:lvl w:ilvl="5"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6"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  <w:lvl w:ilvl="7"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position w:val="0"/>
        <w:vertAlign w:val="baseline"/>
      </w:rPr>
    </w:lvl>
    <w:lvl w:ilvl="8"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position w:val="0"/>
        <w:vertAlign w:val="baseline"/>
      </w:rPr>
    </w:lvl>
  </w:abstractNum>
  <w:abstractNum w:abstractNumId="1" w15:restartNumberingAfterBreak="0">
    <w:nsid w:val="398441D3"/>
    <w:multiLevelType w:val="multilevel"/>
    <w:tmpl w:val="0D76AD04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position w:val="0"/>
        <w:vertAlign w:val="baseline"/>
      </w:rPr>
    </w:lvl>
  </w:abstractNum>
  <w:num w:numId="1">
    <w:abstractNumId w:val="0"/>
  </w:num>
  <w:num w:numId="2">
    <w:abstractNumId w:val="1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CA"/>
    <w:rsid w:val="00564F4D"/>
    <w:rsid w:val="008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6E65"/>
  <w15:chartTrackingRefBased/>
  <w15:docId w15:val="{9A146135-2B63-420A-8B86-E9281DE3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FC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E2FC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0"/>
      <w:szCs w:val="20"/>
      <w:lang w:eastAsia="zh-CN" w:bidi="hi-IN"/>
    </w:rPr>
  </w:style>
  <w:style w:type="numbering" w:customStyle="1" w:styleId="WWNum1">
    <w:name w:val="WWNum1"/>
    <w:basedOn w:val="Nessunelenco"/>
    <w:rsid w:val="008E2FCA"/>
    <w:pPr>
      <w:numPr>
        <w:numId w:val="1"/>
      </w:numPr>
    </w:pPr>
  </w:style>
  <w:style w:type="numbering" w:customStyle="1" w:styleId="WWNum2">
    <w:name w:val="WWNum2"/>
    <w:basedOn w:val="Nessunelenco"/>
    <w:rsid w:val="008E2FC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ntini.gov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dic84700v@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917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Varotto</dc:creator>
  <cp:keywords/>
  <dc:description/>
  <cp:lastModifiedBy>Cecilia Varotto</cp:lastModifiedBy>
  <cp:revision>1</cp:revision>
  <dcterms:created xsi:type="dcterms:W3CDTF">2020-12-02T08:21:00Z</dcterms:created>
  <dcterms:modified xsi:type="dcterms:W3CDTF">2020-12-02T08:22:00Z</dcterms:modified>
</cp:coreProperties>
</file>